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D7E78" w:rsidRDefault="00CD7E78" w:rsidP="00CD7E78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№17:</w:t>
      </w:r>
      <w:r>
        <w:t xml:space="preserve"> 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D7E78" w:rsidTr="00CD7E78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Координаты точек</w:t>
            </w:r>
          </w:p>
        </w:tc>
      </w:tr>
      <w:tr w:rsidR="00CD7E78" w:rsidTr="00CD7E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У</w:t>
            </w:r>
          </w:p>
        </w:tc>
      </w:tr>
      <w:tr w:rsidR="00CD7E78" w:rsidTr="00CD7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11284.14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14584.11</w:t>
            </w:r>
          </w:p>
        </w:tc>
      </w:tr>
      <w:tr w:rsidR="00CD7E78" w:rsidTr="00CD7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11283.85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14585.58</w:t>
            </w:r>
          </w:p>
        </w:tc>
      </w:tr>
      <w:tr w:rsidR="00CD7E78" w:rsidTr="00CD7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11281.89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14585.20</w:t>
            </w:r>
          </w:p>
        </w:tc>
      </w:tr>
      <w:tr w:rsidR="00CD7E78" w:rsidTr="00CD7E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11282.18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E78" w:rsidRDefault="00CD7E7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14583.73</w:t>
            </w:r>
          </w:p>
        </w:tc>
      </w:tr>
    </w:tbl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Адрес НТО: Самарская область, г. Кинель,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п.г.т.Усть</w:t>
      </w:r>
      <w:proofErr w:type="spellEnd"/>
      <w:r>
        <w:rPr>
          <w:rFonts w:ascii="Times New Roman" w:eastAsia="Times New Roman" w:hAnsi="Times New Roman" w:cs="Times New Roman"/>
          <w:color w:val="auto"/>
        </w:rPr>
        <w:t>-Кинельский, ул.Шоссейная,60а, в районе магазина «Вероника»;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Начальный размер платы по договору составляет </w:t>
      </w:r>
      <w:bookmarkStart w:id="0" w:name="_Hlk5008721"/>
      <w:r>
        <w:rPr>
          <w:rFonts w:ascii="Times New Roman" w:eastAsia="Times New Roman" w:hAnsi="Times New Roman" w:cs="Times New Roman"/>
          <w:color w:val="auto"/>
        </w:rPr>
        <w:t>554 (пятьсот пятьдесят четыре) рубля 28 копеек</w:t>
      </w:r>
      <w:bookmarkEnd w:id="0"/>
      <w:r>
        <w:rPr>
          <w:rFonts w:ascii="Times New Roman" w:eastAsia="Times New Roman" w:hAnsi="Times New Roman" w:cs="Times New Roman"/>
          <w:color w:val="auto"/>
        </w:rPr>
        <w:t>;</w:t>
      </w:r>
    </w:p>
    <w:p w:rsidR="00CD7E78" w:rsidRDefault="00CD7E78" w:rsidP="00CD7E78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16 рублей;</w:t>
      </w:r>
    </w:p>
    <w:p w:rsidR="00CD7E78" w:rsidRPr="00CD7E78" w:rsidRDefault="00CD7E78" w:rsidP="00CD7E78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color w:val="auto"/>
          <w:sz w:val="24"/>
        </w:rPr>
      </w:pPr>
      <w:r>
        <w:rPr>
          <w:sz w:val="24"/>
          <w:szCs w:val="24"/>
        </w:rPr>
        <w:t xml:space="preserve">         </w:t>
      </w:r>
      <w:r w:rsidRPr="00CD7E78">
        <w:rPr>
          <w:b w:val="0"/>
          <w:sz w:val="24"/>
          <w:szCs w:val="24"/>
        </w:rPr>
        <w:t>Размер задатка 110 (сто десять) рублей 00 копеек.</w:t>
      </w:r>
    </w:p>
    <w:p w:rsidR="008F2C65" w:rsidRPr="008F2C65" w:rsidRDefault="008F2C65" w:rsidP="008F2C65">
      <w:pPr>
        <w:pStyle w:val="30"/>
        <w:shd w:val="clear" w:color="auto" w:fill="auto"/>
        <w:spacing w:after="0" w:line="324" w:lineRule="exact"/>
        <w:ind w:right="160" w:firstLine="567"/>
        <w:jc w:val="both"/>
        <w:rPr>
          <w:b w:val="0"/>
          <w:color w:val="auto"/>
          <w:sz w:val="24"/>
        </w:rPr>
      </w:pPr>
    </w:p>
    <w:p w:rsidR="005829FE" w:rsidRPr="003D503E" w:rsidRDefault="00CD7E78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</w:t>
      </w:r>
      <w:r w:rsidR="005829FE" w:rsidRPr="003D503E">
        <w:rPr>
          <w:sz w:val="24"/>
          <w:szCs w:val="24"/>
          <w:lang w:val="ru-RU"/>
        </w:rPr>
        <w:t>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CD7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CD7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CD7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D7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018C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CD7E7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840446" w:rsidRPr="008404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D7E78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CD7E78" w:rsidP="00CD7E7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CD7E78" w:rsidP="00CD7E7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Гаврилин Роман Васильевич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CD7E78" w:rsidP="00CD7E7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8F2C6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>., специализация: продовольственные товары (квасная емкость), по адресу</w:t>
      </w:r>
      <w:r w:rsidR="00CD7E78" w:rsidRPr="00CD7E78">
        <w:t xml:space="preserve"> 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ул.Шоссейная,60а, в районе магазина «Вероника»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ИП Гаврилин</w:t>
      </w:r>
      <w:r w:rsidR="00CD7E7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 xml:space="preserve"> Роман</w:t>
      </w:r>
      <w:r w:rsidR="00CD7E7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 xml:space="preserve"> Васильевич</w:t>
      </w:r>
      <w:r w:rsidR="00CD7E78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ул.Шоссейная,60а, в районе магазина «Вероника»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>554 (пятьсот пятьдесят четыре) рубля 28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99B" w:rsidRDefault="00BD699B">
      <w:r>
        <w:separator/>
      </w:r>
    </w:p>
  </w:endnote>
  <w:endnote w:type="continuationSeparator" w:id="0">
    <w:p w:rsidR="00BD699B" w:rsidRDefault="00BD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99B" w:rsidRDefault="00BD699B"/>
  </w:footnote>
  <w:footnote w:type="continuationSeparator" w:id="0">
    <w:p w:rsidR="00BD699B" w:rsidRDefault="00BD6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4F2C47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40446"/>
    <w:rsid w:val="00866514"/>
    <w:rsid w:val="008B3449"/>
    <w:rsid w:val="008F2C65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BD699B"/>
    <w:rsid w:val="00C11AD1"/>
    <w:rsid w:val="00CD2A42"/>
    <w:rsid w:val="00CD7E78"/>
    <w:rsid w:val="00CE4271"/>
    <w:rsid w:val="00D33082"/>
    <w:rsid w:val="00D41878"/>
    <w:rsid w:val="00DB1AED"/>
    <w:rsid w:val="00DE243B"/>
    <w:rsid w:val="00E018CD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0D3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2019-04-01T06:58:00Z</dcterms:created>
  <dcterms:modified xsi:type="dcterms:W3CDTF">2019-04-01T06:58:00Z</dcterms:modified>
</cp:coreProperties>
</file>